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B1E92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ALLEGATO 1</w:t>
      </w:r>
    </w:p>
    <w:p w14:paraId="6D0074D2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Al Dirigente Scolastico</w:t>
      </w:r>
    </w:p>
    <w:p w14:paraId="458E8C75" w14:textId="063C0E6F" w:rsidR="00A56F37" w:rsidRDefault="00A56F37" w:rsidP="00A56F37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I</w:t>
      </w:r>
      <w:r w:rsidR="00B1428B">
        <w:rPr>
          <w:rFonts w:ascii="CIDFont+F2" w:hAnsi="CIDFont+F2" w:cs="CIDFont+F2"/>
          <w:sz w:val="24"/>
          <w:szCs w:val="24"/>
        </w:rPr>
        <w:t xml:space="preserve">STITUTO COMPRENSIVO TORPE’ (NU) </w:t>
      </w:r>
    </w:p>
    <w:p w14:paraId="08AF3B33" w14:textId="6B8DF640" w:rsidR="00A56F37" w:rsidRDefault="00A56F37" w:rsidP="00A56F37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Via </w:t>
      </w:r>
      <w:r w:rsidR="00B1428B">
        <w:rPr>
          <w:rFonts w:ascii="CIDFont+F2" w:hAnsi="CIDFont+F2" w:cs="CIDFont+F2"/>
          <w:sz w:val="24"/>
          <w:szCs w:val="24"/>
        </w:rPr>
        <w:t xml:space="preserve">E. d’Arborea 7 </w:t>
      </w:r>
    </w:p>
    <w:p w14:paraId="457ECD13" w14:textId="288E98D5" w:rsidR="00A56F37" w:rsidRDefault="00A56F37" w:rsidP="00A56F37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08</w:t>
      </w:r>
      <w:r w:rsidR="00B1428B">
        <w:rPr>
          <w:rFonts w:ascii="CIDFont+F2" w:hAnsi="CIDFont+F2" w:cs="CIDFont+F2"/>
          <w:sz w:val="24"/>
          <w:szCs w:val="24"/>
        </w:rPr>
        <w:t>020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B1428B">
        <w:rPr>
          <w:rFonts w:ascii="CIDFont+F2" w:hAnsi="CIDFont+F2" w:cs="CIDFont+F2"/>
          <w:sz w:val="24"/>
          <w:szCs w:val="24"/>
        </w:rPr>
        <w:t>TORPE’</w:t>
      </w:r>
      <w:r>
        <w:rPr>
          <w:rFonts w:ascii="CIDFont+F2" w:hAnsi="CIDFont+F2" w:cs="CIDFont+F2"/>
          <w:sz w:val="24"/>
          <w:szCs w:val="24"/>
        </w:rPr>
        <w:t>NU)</w:t>
      </w:r>
    </w:p>
    <w:p w14:paraId="65CA40B5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06A5266" w14:textId="2A83D59F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Istanza di partecipazione alla gara per il conferimento dell’incarico di Responsabile Servizio di</w:t>
      </w:r>
      <w:r w:rsidR="00FA54D3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Prevenzione e Protezione (ex art. 17, c. 1, lett. b) del </w:t>
      </w:r>
      <w:proofErr w:type="spellStart"/>
      <w:r>
        <w:rPr>
          <w:rFonts w:ascii="CIDFont+F1" w:hAnsi="CIDFont+F1" w:cs="CIDFont+F1"/>
          <w:sz w:val="24"/>
          <w:szCs w:val="24"/>
        </w:rPr>
        <w:t>D.Lgs.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n.81 del 9 aprile 2008) nonché</w:t>
      </w:r>
      <w:r w:rsidR="00FA54D3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Consulente in materia di sicurezza e igiene sul lavoro per l’Istituto </w:t>
      </w:r>
      <w:r w:rsidR="00B1428B">
        <w:rPr>
          <w:rFonts w:ascii="CIDFont+F1" w:hAnsi="CIDFont+F1" w:cs="CIDFont+F1"/>
          <w:sz w:val="24"/>
          <w:szCs w:val="24"/>
        </w:rPr>
        <w:t>Comprensivo di Torpè</w:t>
      </w:r>
      <w:r>
        <w:rPr>
          <w:rFonts w:ascii="CIDFont+F1" w:hAnsi="CIDFont+F1" w:cs="CIDFont+F1"/>
          <w:sz w:val="24"/>
          <w:szCs w:val="24"/>
        </w:rPr>
        <w:t xml:space="preserve"> in attuazione del D. Lgs. 81/08per </w:t>
      </w:r>
      <w:proofErr w:type="spellStart"/>
      <w:r>
        <w:rPr>
          <w:rFonts w:ascii="CIDFont+F1" w:hAnsi="CIDFont+F1" w:cs="CIDFont+F1"/>
          <w:sz w:val="24"/>
          <w:szCs w:val="24"/>
        </w:rPr>
        <w:t>l’a.s.</w:t>
      </w:r>
      <w:proofErr w:type="spellEnd"/>
      <w:r w:rsidR="00FA54D3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202</w:t>
      </w:r>
      <w:r w:rsidR="00FA54D3">
        <w:rPr>
          <w:rFonts w:ascii="CIDFont+F1" w:hAnsi="CIDFont+F1" w:cs="CIDFont+F1"/>
          <w:sz w:val="24"/>
          <w:szCs w:val="24"/>
        </w:rPr>
        <w:t>4</w:t>
      </w:r>
      <w:r>
        <w:rPr>
          <w:rFonts w:ascii="CIDFont+F1" w:hAnsi="CIDFont+F1" w:cs="CIDFont+F1"/>
          <w:sz w:val="24"/>
          <w:szCs w:val="24"/>
        </w:rPr>
        <w:t>-202</w:t>
      </w:r>
      <w:r w:rsidR="00FA54D3">
        <w:rPr>
          <w:rFonts w:ascii="CIDFont+F1" w:hAnsi="CIDFont+F1" w:cs="CIDFont+F1"/>
          <w:sz w:val="24"/>
          <w:szCs w:val="24"/>
        </w:rPr>
        <w:t>5</w:t>
      </w:r>
    </w:p>
    <w:p w14:paraId="48C3DCE7" w14:textId="7D68A15C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2033039" w14:textId="77777777" w:rsidR="00FA54D3" w:rsidRDefault="00FA54D3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9E8185A" w14:textId="16EB5418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Il/lasottoscritto/a_________________________________________________</w:t>
      </w:r>
    </w:p>
    <w:p w14:paraId="699F0DA9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nato/a </w:t>
      </w:r>
      <w:proofErr w:type="spellStart"/>
      <w:r>
        <w:rPr>
          <w:rFonts w:ascii="CIDFont+F2" w:hAnsi="CIDFont+F2" w:cs="CIDFont+F2"/>
          <w:sz w:val="24"/>
          <w:szCs w:val="24"/>
        </w:rPr>
        <w:t>a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_________________ il ______________________</w:t>
      </w:r>
    </w:p>
    <w:p w14:paraId="17FB13EF" w14:textId="031F3924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e residente in________________</w:t>
      </w:r>
      <w:r w:rsidR="00FA54D3">
        <w:rPr>
          <w:rFonts w:ascii="CIDFont+F2" w:hAnsi="CIDFont+F2" w:cs="CIDFont+F2"/>
          <w:sz w:val="24"/>
          <w:szCs w:val="24"/>
        </w:rPr>
        <w:t>______________________</w:t>
      </w:r>
      <w:r>
        <w:rPr>
          <w:rFonts w:ascii="CIDFont+F2" w:hAnsi="CIDFont+F2" w:cs="CIDFont+F2"/>
          <w:sz w:val="24"/>
          <w:szCs w:val="24"/>
        </w:rPr>
        <w:t>_____</w:t>
      </w:r>
    </w:p>
    <w:p w14:paraId="30F113E6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_______________________Prov. _______________ via ______________________________</w:t>
      </w:r>
    </w:p>
    <w:p w14:paraId="16386622" w14:textId="5D1EA9B5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Cap___________________</w:t>
      </w:r>
    </w:p>
    <w:p w14:paraId="0CB2E392" w14:textId="7C615B38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Codice fiscale _______________________________</w:t>
      </w:r>
    </w:p>
    <w:p w14:paraId="45D11AE0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Recapiti tel. ____________________________ fax ______________________________</w:t>
      </w:r>
    </w:p>
    <w:p w14:paraId="0200DE1E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e-mail ____________________________PEC ______________________________</w:t>
      </w:r>
    </w:p>
    <w:p w14:paraId="7655D719" w14:textId="5FDFCB4E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In possesso dei requisiti previsti dal presente avviso,</w:t>
      </w:r>
    </w:p>
    <w:p w14:paraId="27875624" w14:textId="77777777" w:rsidR="00FA54D3" w:rsidRDefault="00FA54D3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5629CEBF" w14:textId="0E0075A7" w:rsidR="00A56F37" w:rsidRDefault="00A56F37" w:rsidP="00A56F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DICHIARA</w:t>
      </w:r>
    </w:p>
    <w:p w14:paraId="42AE4196" w14:textId="77777777" w:rsidR="00FA54D3" w:rsidRDefault="00FA54D3" w:rsidP="00A56F3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14:paraId="0CB582B9" w14:textId="4E166C24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1. di voler concorrere in piena libertà alla procedura di gara relativa all’avviso di selezione per</w:t>
      </w:r>
      <w:r w:rsidR="00FA54D3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l’affidamento dell’incarico di RSPP per il servizio di sorveglianza sanitaria nonché consulente in</w:t>
      </w:r>
      <w:r w:rsidR="00FA54D3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materia di sicurezza e igiene sul lavoro ai sensi del D. lgs. N.81/2008 come modificato e integrato</w:t>
      </w:r>
      <w:r w:rsidR="00FA54D3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dal D. lgs. N. 106/2009;</w:t>
      </w:r>
    </w:p>
    <w:p w14:paraId="1DB005A8" w14:textId="4D3F89E7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2. che il domicilio presso il quale intende ricevere ogni eventuale comunicazione inerente alla gara in_______________________________________________________________oggetto e/o richieste di chiarimento e/o richieste di integrazione della documentazione presentata è il seguente _____________________________________________________________</w:t>
      </w:r>
    </w:p>
    <w:p w14:paraId="04D5C6F1" w14:textId="09A27E8A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3. di allegare alla presente: Dichiarazione cumulativa (Allegato 2)</w:t>
      </w:r>
      <w:r w:rsidR="00763E19">
        <w:rPr>
          <w:rFonts w:ascii="CIDFont+F2" w:hAnsi="CIDFont+F2" w:cs="CIDFont+F2"/>
          <w:sz w:val="24"/>
          <w:szCs w:val="24"/>
        </w:rPr>
        <w:t xml:space="preserve"> e curriculum vitae in formato europeo</w:t>
      </w:r>
      <w:bookmarkStart w:id="0" w:name="_GoBack"/>
      <w:bookmarkEnd w:id="0"/>
    </w:p>
    <w:p w14:paraId="125232AD" w14:textId="4DC34885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4. di aver preso piena conoscenza di tutte le procedure indicate nel bando di gara e di accettare</w:t>
      </w:r>
      <w:r w:rsidR="00FA54D3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liberamente tutte le condizioni in esso indicate;</w:t>
      </w:r>
    </w:p>
    <w:p w14:paraId="766EDD21" w14:textId="77777777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5. di allegare alla presente dichiarazione copia fotostatica del documento di identità personale;</w:t>
      </w:r>
    </w:p>
    <w:p w14:paraId="1626235E" w14:textId="77777777" w:rsidR="00A56F37" w:rsidRDefault="00A56F37" w:rsidP="00FA54D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6. di accettare incondizionatamente tutte le prescrizioni contenute nel bando di gara.</w:t>
      </w:r>
    </w:p>
    <w:p w14:paraId="4424775A" w14:textId="77777777" w:rsidR="00FA54D3" w:rsidRDefault="00FA54D3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13321817" w14:textId="77777777" w:rsidR="00FA54D3" w:rsidRDefault="00FA54D3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9DBF2FC" w14:textId="6AB3B811" w:rsidR="00A56F37" w:rsidRDefault="00FA54D3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Luogo e </w:t>
      </w:r>
      <w:r w:rsidR="00A56F37">
        <w:rPr>
          <w:rFonts w:ascii="CIDFont+F2" w:hAnsi="CIDFont+F2" w:cs="CIDFont+F2"/>
          <w:sz w:val="24"/>
          <w:szCs w:val="24"/>
        </w:rPr>
        <w:t>Data _____</w:t>
      </w:r>
      <w:r>
        <w:rPr>
          <w:rFonts w:ascii="CIDFont+F2" w:hAnsi="CIDFont+F2" w:cs="CIDFont+F2"/>
          <w:sz w:val="24"/>
          <w:szCs w:val="24"/>
        </w:rPr>
        <w:t>__________________</w:t>
      </w:r>
      <w:r w:rsidR="00A56F37">
        <w:rPr>
          <w:rFonts w:ascii="CIDFont+F2" w:hAnsi="CIDFont+F2" w:cs="CIDFont+F2"/>
          <w:sz w:val="24"/>
          <w:szCs w:val="24"/>
        </w:rPr>
        <w:t xml:space="preserve">_________ </w:t>
      </w:r>
    </w:p>
    <w:p w14:paraId="120FDA20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11EC2125" w14:textId="77777777" w:rsidR="00A56F37" w:rsidRDefault="00A56F37" w:rsidP="00A56F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502781AC" w14:textId="7797674B" w:rsidR="00A56F37" w:rsidRDefault="00FA54D3" w:rsidP="00FA54D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</w:t>
      </w:r>
      <w:r w:rsidR="00A56F37">
        <w:rPr>
          <w:rFonts w:ascii="CIDFont+F2" w:hAnsi="CIDFont+F2" w:cs="CIDFont+F2"/>
          <w:sz w:val="24"/>
          <w:szCs w:val="24"/>
        </w:rPr>
        <w:t>Firma del dichiarante (</w:t>
      </w:r>
      <w:r w:rsidR="00A56F37">
        <w:rPr>
          <w:rFonts w:ascii="CIDFont+F4" w:hAnsi="CIDFont+F4" w:cs="CIDFont+F4"/>
          <w:sz w:val="24"/>
          <w:szCs w:val="24"/>
        </w:rPr>
        <w:t>per esteso e leggibile</w:t>
      </w:r>
      <w:r w:rsidR="00A56F37">
        <w:rPr>
          <w:rFonts w:ascii="CIDFont+F2" w:hAnsi="CIDFont+F2" w:cs="CIDFont+F2"/>
          <w:sz w:val="24"/>
          <w:szCs w:val="24"/>
        </w:rPr>
        <w:t>)</w:t>
      </w:r>
    </w:p>
    <w:p w14:paraId="1291D120" w14:textId="16A689FD" w:rsidR="00041803" w:rsidRDefault="00A56F37" w:rsidP="00FA54D3">
      <w:pPr>
        <w:ind w:left="4248"/>
      </w:pPr>
      <w:r>
        <w:rPr>
          <w:rFonts w:ascii="CIDFont+F2" w:hAnsi="CIDFont+F2" w:cs="CIDFont+F2"/>
          <w:sz w:val="24"/>
          <w:szCs w:val="24"/>
        </w:rPr>
        <w:t>________________________________________</w:t>
      </w:r>
    </w:p>
    <w:sectPr w:rsidR="00041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84"/>
    <w:rsid w:val="00041803"/>
    <w:rsid w:val="000F3784"/>
    <w:rsid w:val="00763E19"/>
    <w:rsid w:val="00A56F37"/>
    <w:rsid w:val="00B1428B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9E8"/>
  <w15:chartTrackingRefBased/>
  <w15:docId w15:val="{0CED6DAB-F80B-421A-B23D-A40A5F8D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NUIS01800E - I.I.S. SINISCOLA</dc:creator>
  <cp:keywords/>
  <dc:description/>
  <cp:lastModifiedBy>DSGA</cp:lastModifiedBy>
  <cp:revision>5</cp:revision>
  <dcterms:created xsi:type="dcterms:W3CDTF">2024-07-12T10:54:00Z</dcterms:created>
  <dcterms:modified xsi:type="dcterms:W3CDTF">2025-04-07T09:22:00Z</dcterms:modified>
</cp:coreProperties>
</file>